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88EC" w14:textId="77777777" w:rsidR="00E50545" w:rsidRDefault="00E50545" w:rsidP="00E50545">
      <w:pPr>
        <w:rPr>
          <w:rFonts w:ascii="Arial" w:hAnsi="Arial" w:cs="Arial"/>
          <w:b/>
          <w:bCs/>
        </w:rPr>
      </w:pPr>
    </w:p>
    <w:p w14:paraId="08DF833F" w14:textId="77777777" w:rsidR="00E50545" w:rsidRDefault="00E50545" w:rsidP="00E50545">
      <w:pPr>
        <w:rPr>
          <w:rFonts w:ascii="Arial" w:hAnsi="Arial" w:cs="Arial"/>
          <w:b/>
          <w:bCs/>
        </w:rPr>
      </w:pPr>
    </w:p>
    <w:p w14:paraId="3DF547CF" w14:textId="77777777" w:rsidR="00E50545" w:rsidRPr="00E50545" w:rsidRDefault="00E50545" w:rsidP="00E50545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E50545">
        <w:rPr>
          <w:rFonts w:ascii="Arial" w:hAnsi="Arial" w:cs="Arial"/>
          <w:b/>
          <w:bCs/>
          <w:color w:val="0070C0"/>
          <w:sz w:val="28"/>
          <w:szCs w:val="28"/>
        </w:rPr>
        <w:t>Instrumento para el Método de Evaluación de la Confusión</w:t>
      </w:r>
    </w:p>
    <w:p w14:paraId="32C46009" w14:textId="77777777" w:rsidR="00E50545" w:rsidRDefault="00E50545" w:rsidP="00E50545">
      <w:pPr>
        <w:rPr>
          <w:rFonts w:ascii="Arial" w:hAnsi="Arial" w:cs="Arial"/>
          <w:b/>
          <w:bCs/>
        </w:rPr>
      </w:pPr>
    </w:p>
    <w:p w14:paraId="75C95866" w14:textId="05D0B535" w:rsidR="00E50545" w:rsidRDefault="00E50545" w:rsidP="00E505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DF87BA0" w14:textId="01BAC94E" w:rsidR="00E50545" w:rsidRPr="00B70117" w:rsidRDefault="00E50545" w:rsidP="00E50545">
      <w:pPr>
        <w:rPr>
          <w:rFonts w:ascii="Arial" w:hAnsi="Arial" w:cs="Arial"/>
          <w:b/>
          <w:bCs/>
        </w:rPr>
      </w:pPr>
      <w:r w:rsidRPr="00B70117">
        <w:rPr>
          <w:rFonts w:ascii="Arial" w:hAnsi="Arial" w:cs="Arial"/>
          <w:b/>
          <w:bCs/>
        </w:rPr>
        <w:t>OBSERVACIONES REALIZADAS POR EL ENTREVISTADOR</w:t>
      </w:r>
    </w:p>
    <w:p w14:paraId="30AB848A" w14:textId="77777777" w:rsidR="00E50545" w:rsidRPr="00B70117" w:rsidRDefault="00E50545" w:rsidP="00E50545">
      <w:p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Entrevistador: Inmediatamente después de completar la entrevista, por favor responda las siguientes preguntas con base en lo observado durante la misma. </w:t>
      </w:r>
    </w:p>
    <w:p w14:paraId="3F086CB0" w14:textId="77777777" w:rsidR="00E50545" w:rsidRPr="00B70117" w:rsidRDefault="00E50545" w:rsidP="00E50545">
      <w:pPr>
        <w:rPr>
          <w:rFonts w:ascii="Arial" w:hAnsi="Arial" w:cs="Arial"/>
        </w:rPr>
      </w:pPr>
    </w:p>
    <w:p w14:paraId="413E6B83" w14:textId="77777777" w:rsidR="00E50545" w:rsidRPr="00B70117" w:rsidRDefault="00E50545" w:rsidP="00E50545">
      <w:pPr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Inicio agudo </w:t>
      </w:r>
    </w:p>
    <w:p w14:paraId="12AF56AF" w14:textId="77777777" w:rsidR="00E50545" w:rsidRPr="00B70117" w:rsidRDefault="00E50545" w:rsidP="00E50545">
      <w:pPr>
        <w:rPr>
          <w:rFonts w:ascii="Arial" w:hAnsi="Arial" w:cs="Arial"/>
        </w:rPr>
      </w:pPr>
      <w:r w:rsidRPr="00B70117">
        <w:rPr>
          <w:rFonts w:ascii="Arial" w:hAnsi="Arial" w:cs="Arial"/>
        </w:rPr>
        <w:t>1.</w:t>
      </w:r>
    </w:p>
    <w:p w14:paraId="6B9D4619" w14:textId="77777777" w:rsidR="00E50545" w:rsidRPr="00B70117" w:rsidRDefault="00E50545" w:rsidP="00E505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Existe alguna evidencia de cambios agudos en el estado mental del paciente respecto a su condición basal?</w:t>
      </w:r>
    </w:p>
    <w:p w14:paraId="0B9714B6" w14:textId="77777777" w:rsidR="00E50545" w:rsidRPr="00B70117" w:rsidRDefault="00E50545" w:rsidP="00E5054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3E0245B0" w14:textId="77777777" w:rsidR="00E50545" w:rsidRPr="00B70117" w:rsidRDefault="00E50545" w:rsidP="00E5054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(2)</w:t>
      </w:r>
    </w:p>
    <w:p w14:paraId="783833EC" w14:textId="77777777" w:rsidR="00E50545" w:rsidRDefault="00E50545" w:rsidP="00E5054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1F2CCD69" w14:textId="77777777" w:rsidR="00E50545" w:rsidRPr="00B70117" w:rsidRDefault="00E50545" w:rsidP="00E50545">
      <w:pPr>
        <w:pStyle w:val="Prrafodelista"/>
        <w:ind w:left="1788"/>
        <w:rPr>
          <w:rFonts w:ascii="Arial" w:hAnsi="Arial" w:cs="Arial"/>
        </w:rPr>
      </w:pPr>
    </w:p>
    <w:p w14:paraId="14D1058C" w14:textId="77777777" w:rsidR="00E50545" w:rsidRPr="00B70117" w:rsidRDefault="00E50545" w:rsidP="00E50545">
      <w:pPr>
        <w:pStyle w:val="Prrafodelista"/>
        <w:pBdr>
          <w:bottom w:val="single" w:sz="12" w:space="1" w:color="auto"/>
        </w:pBdr>
        <w:ind w:left="708"/>
        <w:rPr>
          <w:rFonts w:ascii="Arial" w:hAnsi="Arial" w:cs="Arial"/>
        </w:rPr>
      </w:pPr>
      <w:r w:rsidRPr="00B70117">
        <w:rPr>
          <w:rFonts w:ascii="Arial" w:hAnsi="Arial" w:cs="Arial"/>
        </w:rPr>
        <w:t>B. (SI LA RESPUESTA ES SI) por favor describa los cambios observados y la fuente de información:</w:t>
      </w:r>
    </w:p>
    <w:p w14:paraId="31CE7B84" w14:textId="77777777" w:rsidR="00E50545" w:rsidRPr="00B70117" w:rsidRDefault="00E50545" w:rsidP="00E50545">
      <w:pPr>
        <w:pStyle w:val="Prrafodelista"/>
        <w:pBdr>
          <w:bottom w:val="single" w:sz="12" w:space="1" w:color="auto"/>
        </w:pBdr>
        <w:ind w:left="708"/>
        <w:rPr>
          <w:rFonts w:ascii="Arial" w:hAnsi="Arial" w:cs="Arial"/>
        </w:rPr>
      </w:pPr>
    </w:p>
    <w:p w14:paraId="59653E82" w14:textId="77777777" w:rsidR="00E50545" w:rsidRPr="00B70117" w:rsidRDefault="00E50545" w:rsidP="00E50545">
      <w:pPr>
        <w:rPr>
          <w:rFonts w:ascii="Arial" w:hAnsi="Arial" w:cs="Arial"/>
        </w:rPr>
      </w:pPr>
    </w:p>
    <w:p w14:paraId="1C1BECFA" w14:textId="77777777" w:rsidR="00E50545" w:rsidRPr="00B70117" w:rsidRDefault="00E50545" w:rsidP="00E50545">
      <w:pPr>
        <w:pStyle w:val="Prrafodelista"/>
        <w:ind w:left="0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Cambios en la atención </w:t>
      </w:r>
    </w:p>
    <w:p w14:paraId="765EEDF0" w14:textId="77777777" w:rsidR="00E50545" w:rsidRPr="00B70117" w:rsidRDefault="00E50545" w:rsidP="00E50545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A. ¿Presenta el paciente dificultades para enfocar la atención, tales como distraerse fácilmente o dificultad para seguir la conversación?</w:t>
      </w:r>
    </w:p>
    <w:p w14:paraId="32DAF617" w14:textId="77777777" w:rsidR="00E50545" w:rsidRPr="00B70117" w:rsidRDefault="00E50545" w:rsidP="00E50545">
      <w:pPr>
        <w:pStyle w:val="Prrafodelista"/>
        <w:ind w:left="1068"/>
        <w:jc w:val="both"/>
        <w:rPr>
          <w:rFonts w:ascii="Arial" w:hAnsi="Arial" w:cs="Arial"/>
        </w:rPr>
      </w:pPr>
    </w:p>
    <w:p w14:paraId="151FAB65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No la presentó en ningún momento durante la entrevista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7AFF0FC3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La presentó ligeramente durante algunos momentos durante la entrevista</w:t>
      </w:r>
      <w:r>
        <w:rPr>
          <w:rFonts w:ascii="Arial" w:hAnsi="Arial" w:cs="Arial"/>
        </w:rPr>
        <w:tab/>
      </w:r>
      <w:r w:rsidRPr="00B70117">
        <w:rPr>
          <w:rFonts w:ascii="Arial" w:hAnsi="Arial" w:cs="Arial"/>
        </w:rPr>
        <w:t>(2)</w:t>
      </w:r>
    </w:p>
    <w:p w14:paraId="260CB662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1"/>
          <w:szCs w:val="21"/>
        </w:rPr>
        <w:t>La presentó marcadamente durante  algunos momentos durante la entrevista</w:t>
      </w:r>
      <w:r w:rsidRPr="00B70117">
        <w:rPr>
          <w:rFonts w:ascii="Arial" w:hAnsi="Arial" w:cs="Arial"/>
        </w:rPr>
        <w:t xml:space="preserve"> </w:t>
      </w:r>
      <w:r w:rsidRPr="00B70117">
        <w:rPr>
          <w:rFonts w:ascii="Arial" w:hAnsi="Arial" w:cs="Arial"/>
        </w:rPr>
        <w:tab/>
        <w:t>(3)</w:t>
      </w:r>
    </w:p>
    <w:p w14:paraId="50BDA1E5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Incierto 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15F8B54C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014FD5B1" w14:textId="77777777" w:rsidR="00E50545" w:rsidRPr="00B70117" w:rsidRDefault="00E50545" w:rsidP="00E505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(EN CASO DE QUE ESTÉ PRESENTE O SEA ANORMAL), este comportamiento fluctúa durante la entrevista, es decir, aparece y desaparece, aumenta o disminuye en severidad?</w:t>
      </w:r>
    </w:p>
    <w:p w14:paraId="6EC599CD" w14:textId="77777777" w:rsidR="00E50545" w:rsidRPr="00B70117" w:rsidRDefault="00E50545" w:rsidP="00E50545">
      <w:pPr>
        <w:pStyle w:val="Prrafodelista"/>
        <w:ind w:left="1068"/>
        <w:jc w:val="both"/>
        <w:rPr>
          <w:rFonts w:ascii="Arial" w:hAnsi="Arial" w:cs="Arial"/>
        </w:rPr>
      </w:pPr>
    </w:p>
    <w:p w14:paraId="2DAA37A6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7625A927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1DD732CF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63C4E991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No aplica </w:t>
      </w:r>
      <w:r w:rsidRPr="00B70117">
        <w:rPr>
          <w:rFonts w:ascii="Arial" w:hAnsi="Arial" w:cs="Arial"/>
        </w:rPr>
        <w:tab/>
        <w:t>(9)</w:t>
      </w:r>
    </w:p>
    <w:p w14:paraId="14414CA0" w14:textId="77777777" w:rsidR="00E50545" w:rsidRPr="00B70117" w:rsidRDefault="00E50545" w:rsidP="00E50545">
      <w:pPr>
        <w:pStyle w:val="Prrafodelista"/>
        <w:ind w:left="1068"/>
        <w:jc w:val="both"/>
        <w:rPr>
          <w:rFonts w:ascii="Arial" w:hAnsi="Arial" w:cs="Arial"/>
        </w:rPr>
      </w:pPr>
    </w:p>
    <w:p w14:paraId="28254DA6" w14:textId="77777777" w:rsidR="00E50545" w:rsidRPr="00B70117" w:rsidRDefault="00E50545" w:rsidP="00E50545">
      <w:pPr>
        <w:pBdr>
          <w:bottom w:val="single" w:sz="12" w:space="1" w:color="auto"/>
        </w:pBdr>
        <w:ind w:left="708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C. (SI ESTUVO PRESENTE O FUE ANORMAL) por favor describa este comportamiento presentado:</w:t>
      </w:r>
    </w:p>
    <w:p w14:paraId="3A20A3A2" w14:textId="77777777" w:rsidR="00E50545" w:rsidRPr="00B70117" w:rsidRDefault="00E50545" w:rsidP="00E50545">
      <w:pPr>
        <w:pBdr>
          <w:bottom w:val="single" w:sz="12" w:space="1" w:color="auto"/>
        </w:pBdr>
        <w:ind w:left="708"/>
        <w:rPr>
          <w:rFonts w:ascii="Arial" w:hAnsi="Arial" w:cs="Arial"/>
        </w:rPr>
      </w:pPr>
    </w:p>
    <w:p w14:paraId="11325EE3" w14:textId="77777777" w:rsidR="00E50545" w:rsidRPr="00B70117" w:rsidRDefault="00E50545" w:rsidP="00E50545">
      <w:pPr>
        <w:ind w:left="708"/>
        <w:rPr>
          <w:rFonts w:ascii="Arial" w:hAnsi="Arial" w:cs="Arial"/>
        </w:rPr>
      </w:pPr>
    </w:p>
    <w:p w14:paraId="546EE68E" w14:textId="77777777" w:rsidR="00E50545" w:rsidRPr="00B70117" w:rsidRDefault="00E50545" w:rsidP="00E50545">
      <w:pPr>
        <w:ind w:left="708"/>
        <w:rPr>
          <w:rFonts w:ascii="Arial" w:hAnsi="Arial" w:cs="Arial"/>
        </w:rPr>
      </w:pPr>
    </w:p>
    <w:p w14:paraId="3D8FC95A" w14:textId="77777777" w:rsidR="00E50545" w:rsidRPr="00B70117" w:rsidRDefault="00E50545" w:rsidP="00E50545">
      <w:pPr>
        <w:rPr>
          <w:rFonts w:ascii="Arial" w:hAnsi="Arial" w:cs="Arial"/>
        </w:rPr>
      </w:pPr>
      <w:r w:rsidRPr="00B70117">
        <w:rPr>
          <w:rFonts w:ascii="Arial" w:hAnsi="Arial" w:cs="Arial"/>
        </w:rPr>
        <w:t>Pensamiento desorganizado</w:t>
      </w:r>
    </w:p>
    <w:p w14:paraId="502C4D86" w14:textId="77777777" w:rsidR="00E50545" w:rsidRPr="00B70117" w:rsidRDefault="00E50545" w:rsidP="00E5054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lastRenderedPageBreak/>
        <w:t>El pensamiento del paciente fue desorganizado o incoherente, es decir con un  razonamiento irrelevante, desenfocado, ilógico o con flujo no claro de ideas, o con cambios impredecibles de un tema a otro?</w:t>
      </w:r>
    </w:p>
    <w:p w14:paraId="4EA6E0A0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</w:p>
    <w:p w14:paraId="730436E2" w14:textId="77777777" w:rsidR="00E50545" w:rsidRPr="00B70117" w:rsidRDefault="00E50545" w:rsidP="00E5054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- No presente en ningún momento durante de la entrevista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03BA775D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Presente ligeramente durante  algunos momentos durante la entrevista</w:t>
      </w:r>
      <w:r w:rsidRPr="00B70117">
        <w:rPr>
          <w:rFonts w:ascii="Arial" w:hAnsi="Arial" w:cs="Arial"/>
        </w:rPr>
        <w:tab/>
        <w:t>(2)</w:t>
      </w:r>
    </w:p>
    <w:p w14:paraId="2381D69F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Presente marcadamente durante  algunos momentos durante la entrevista</w:t>
      </w:r>
      <w:r w:rsidRPr="00B70117">
        <w:rPr>
          <w:rFonts w:ascii="Arial" w:hAnsi="Arial" w:cs="Arial"/>
        </w:rPr>
        <w:t xml:space="preserve"> </w:t>
      </w:r>
      <w:r w:rsidRPr="00B70117">
        <w:rPr>
          <w:rFonts w:ascii="Arial" w:hAnsi="Arial" w:cs="Arial"/>
        </w:rPr>
        <w:tab/>
        <w:t>(3)</w:t>
      </w:r>
    </w:p>
    <w:p w14:paraId="47134F34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4AD255A2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022BF63B" w14:textId="77777777" w:rsidR="00E50545" w:rsidRPr="00B70117" w:rsidRDefault="00E50545" w:rsidP="00E5054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(EN CASO DE QUE ESTÉ PRESENTE O SEA ANORMAL), este comportamiento tiene fluctuaciones durante la entrevista, es decir, aparece y desaparece, o aumenta o disminuye en severidad?</w:t>
      </w:r>
    </w:p>
    <w:p w14:paraId="6B91E8C2" w14:textId="77777777" w:rsidR="00E50545" w:rsidRPr="00B70117" w:rsidRDefault="00E50545" w:rsidP="00E5054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579B4494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7AA2B41C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  <w:t>(8)</w:t>
      </w:r>
    </w:p>
    <w:p w14:paraId="4EE487EA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 aplica</w:t>
      </w:r>
      <w:r w:rsidRPr="00B70117">
        <w:rPr>
          <w:rFonts w:ascii="Arial" w:hAnsi="Arial" w:cs="Arial"/>
        </w:rPr>
        <w:tab/>
        <w:t>(9)</w:t>
      </w:r>
    </w:p>
    <w:p w14:paraId="303EEBA8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</w:p>
    <w:p w14:paraId="78E36917" w14:textId="77777777" w:rsidR="00E50545" w:rsidRPr="00B70117" w:rsidRDefault="00E50545" w:rsidP="00E50545">
      <w:pPr>
        <w:pBdr>
          <w:bottom w:val="single" w:sz="12" w:space="1" w:color="auto"/>
        </w:pBdr>
        <w:ind w:left="708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C. (EN CASO DE QUE ESTÉ PRESENTE O SEA ANORMAL) por favor describa este comportamiento presentado:</w:t>
      </w:r>
    </w:p>
    <w:p w14:paraId="4743881F" w14:textId="77777777" w:rsidR="00E50545" w:rsidRPr="00B70117" w:rsidRDefault="00E50545" w:rsidP="00E50545">
      <w:pPr>
        <w:pBdr>
          <w:bottom w:val="single" w:sz="12" w:space="1" w:color="auto"/>
        </w:pBdr>
        <w:ind w:left="708"/>
        <w:rPr>
          <w:rFonts w:ascii="Arial" w:hAnsi="Arial" w:cs="Arial"/>
        </w:rPr>
      </w:pPr>
    </w:p>
    <w:p w14:paraId="04C9F557" w14:textId="77777777" w:rsidR="00E50545" w:rsidRPr="00B70117" w:rsidRDefault="00E50545" w:rsidP="00E50545">
      <w:pPr>
        <w:rPr>
          <w:rFonts w:ascii="Arial" w:hAnsi="Arial" w:cs="Arial"/>
        </w:rPr>
      </w:pPr>
    </w:p>
    <w:p w14:paraId="52D5C98B" w14:textId="77777777" w:rsidR="00E50545" w:rsidRPr="00B70117" w:rsidRDefault="00E50545" w:rsidP="00E50545">
      <w:p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Alteración del estado de conciencia </w:t>
      </w:r>
    </w:p>
    <w:p w14:paraId="6EA1C983" w14:textId="77777777" w:rsidR="00E50545" w:rsidRPr="00B70117" w:rsidRDefault="00E50545" w:rsidP="00E5054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En general, cómo calificaría el nivel de conciencia del paciente?</w:t>
      </w:r>
    </w:p>
    <w:p w14:paraId="4FBC95A2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Alerta (normal) CONTINUE EN LA PREGUNTA # 5.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10C54930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Vigilante </w:t>
      </w:r>
      <w:r w:rsidRPr="00B70117">
        <w:rPr>
          <w:rFonts w:ascii="Arial" w:hAnsi="Arial" w:cs="Arial"/>
          <w:sz w:val="16"/>
          <w:szCs w:val="16"/>
        </w:rPr>
        <w:t>(hiperalerta, demasiado sensible a estímulos ambientales, se sobresalta muy fácilmente)</w:t>
      </w:r>
      <w:r w:rsidRPr="00B70117">
        <w:rPr>
          <w:rFonts w:ascii="Arial" w:hAnsi="Arial" w:cs="Arial"/>
          <w:sz w:val="15"/>
          <w:szCs w:val="15"/>
        </w:rPr>
        <w:tab/>
      </w:r>
      <w:r w:rsidRPr="00B70117">
        <w:rPr>
          <w:rFonts w:ascii="Arial" w:hAnsi="Arial" w:cs="Arial"/>
        </w:rPr>
        <w:t>(2)</w:t>
      </w:r>
    </w:p>
    <w:p w14:paraId="7B956809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Letárgico (somnoliento, se despierta fácilmente)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(3)</w:t>
      </w:r>
    </w:p>
    <w:p w14:paraId="2DC52AEA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Estuporoso (difícil de despertar)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(4)</w:t>
      </w:r>
    </w:p>
    <w:p w14:paraId="000C206A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Coma (no se despierta)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(5)</w:t>
      </w:r>
    </w:p>
    <w:p w14:paraId="6C4427F8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0DBE4E68" w14:textId="77777777" w:rsidR="00E50545" w:rsidRPr="00B70117" w:rsidRDefault="00E50545" w:rsidP="00E50545">
      <w:pPr>
        <w:ind w:left="708"/>
        <w:jc w:val="both"/>
        <w:rPr>
          <w:rFonts w:ascii="Arial" w:hAnsi="Arial" w:cs="Arial"/>
        </w:rPr>
      </w:pPr>
    </w:p>
    <w:p w14:paraId="58D2AFE4" w14:textId="77777777" w:rsidR="00E50545" w:rsidRPr="00B70117" w:rsidRDefault="00E50545" w:rsidP="00E5054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(EN CASO DE OTRA RESPUESTA DIFERENTE A ALERTA), este comportamiento tiene fluctuaciones durante la entrevista, es decir, aparece y desaparece, o aumenta o disminuye en severidad?</w:t>
      </w:r>
    </w:p>
    <w:p w14:paraId="25B29BF1" w14:textId="77777777" w:rsidR="00E50545" w:rsidRPr="00B70117" w:rsidRDefault="00E50545" w:rsidP="00E5054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5015256C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564974E7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  <w:t>(8)</w:t>
      </w:r>
    </w:p>
    <w:p w14:paraId="5B16A57F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No aplica</w:t>
      </w:r>
      <w:r w:rsidRPr="00B70117">
        <w:rPr>
          <w:rFonts w:ascii="Arial" w:hAnsi="Arial" w:cs="Arial"/>
        </w:rPr>
        <w:tab/>
        <w:t>(9)</w:t>
      </w:r>
    </w:p>
    <w:p w14:paraId="0ED7E257" w14:textId="77777777" w:rsidR="00E50545" w:rsidRPr="00B70117" w:rsidRDefault="00E50545" w:rsidP="00E50545">
      <w:pPr>
        <w:pStyle w:val="Prrafodelista"/>
        <w:ind w:left="1068"/>
        <w:jc w:val="both"/>
        <w:rPr>
          <w:rFonts w:ascii="Arial" w:hAnsi="Arial" w:cs="Arial"/>
        </w:rPr>
      </w:pPr>
    </w:p>
    <w:p w14:paraId="0B12D7FC" w14:textId="77777777" w:rsidR="00E50545" w:rsidRPr="00B70117" w:rsidRDefault="00E50545" w:rsidP="00E50545">
      <w:pPr>
        <w:pBdr>
          <w:bottom w:val="single" w:sz="12" w:space="1" w:color="auto"/>
        </w:pBdr>
        <w:ind w:left="708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C. (EN CASO DE QUE ESTÉ PRESENTE O SEA ANORMAL) por favor describa este comportamiento:</w:t>
      </w:r>
    </w:p>
    <w:p w14:paraId="6CF490BF" w14:textId="77777777" w:rsidR="00E50545" w:rsidRPr="00B70117" w:rsidRDefault="00E50545" w:rsidP="00E50545">
      <w:pPr>
        <w:pBdr>
          <w:bottom w:val="single" w:sz="12" w:space="1" w:color="auto"/>
        </w:pBdr>
        <w:ind w:left="708"/>
        <w:rPr>
          <w:rFonts w:ascii="Arial" w:hAnsi="Arial" w:cs="Arial"/>
        </w:rPr>
      </w:pPr>
    </w:p>
    <w:p w14:paraId="7D61E40C" w14:textId="77777777" w:rsidR="00E50545" w:rsidRPr="00B70117" w:rsidRDefault="00E50545" w:rsidP="00E50545">
      <w:pPr>
        <w:ind w:left="708"/>
        <w:rPr>
          <w:rFonts w:ascii="Arial" w:hAnsi="Arial" w:cs="Arial"/>
        </w:rPr>
      </w:pPr>
    </w:p>
    <w:p w14:paraId="2F769985" w14:textId="77777777" w:rsidR="00E50545" w:rsidRPr="00B70117" w:rsidRDefault="00E50545" w:rsidP="00E50545">
      <w:pPr>
        <w:ind w:left="708"/>
        <w:rPr>
          <w:rFonts w:ascii="Arial" w:hAnsi="Arial" w:cs="Arial"/>
        </w:rPr>
      </w:pPr>
    </w:p>
    <w:p w14:paraId="73EC5237" w14:textId="77777777" w:rsidR="00E50545" w:rsidRPr="00B70117" w:rsidRDefault="00E50545" w:rsidP="00E50545">
      <w:p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Desorientación</w:t>
      </w:r>
    </w:p>
    <w:p w14:paraId="4C1AEC16" w14:textId="77777777" w:rsidR="00E50545" w:rsidRPr="00B70117" w:rsidRDefault="00E50545" w:rsidP="00E5054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lastRenderedPageBreak/>
        <w:t>Estuvo el paciente desorientado en algún momento durante la entrevista, tal como pensar que él/ella se encontraba en algún lugar diferente al hospital, o que utilizó la cama equivocada, o que se confundió con la hora del día?</w:t>
      </w:r>
    </w:p>
    <w:p w14:paraId="3FDFD53E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</w:p>
    <w:p w14:paraId="09048FC8" w14:textId="77777777" w:rsidR="00E50545" w:rsidRPr="00B70117" w:rsidRDefault="00E50545" w:rsidP="00E5054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- No presente en ningún momento durante de la entrevista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0F0CA07C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Presente ligeramente durante  algunos momentos durante la entrevista(2)</w:t>
      </w:r>
    </w:p>
    <w:p w14:paraId="72756AB1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Presente marcadamente durante  algunos momentos durante la entrevista</w:t>
      </w:r>
      <w:r w:rsidRPr="00B70117">
        <w:rPr>
          <w:rFonts w:ascii="Arial" w:hAnsi="Arial" w:cs="Arial"/>
        </w:rPr>
        <w:t xml:space="preserve"> </w:t>
      </w:r>
      <w:r w:rsidRPr="00B70117">
        <w:rPr>
          <w:rFonts w:ascii="Arial" w:hAnsi="Arial" w:cs="Arial"/>
        </w:rPr>
        <w:tab/>
        <w:t>(3)</w:t>
      </w:r>
    </w:p>
    <w:p w14:paraId="1D8B0A9A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7A228AFC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1A3AEBF9" w14:textId="77777777" w:rsidR="00E50545" w:rsidRPr="00B70117" w:rsidRDefault="00E50545" w:rsidP="00E50545">
      <w:pPr>
        <w:ind w:left="708" w:firstLine="12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B. (EN CASO DE QUE ESTÉ PRESENTE O SEA ANORMAL) este comportamiento tiene fluctuaciones durante la entrevista, es decir, aparece y desaparece, o aumenta o disminuye en severidad?</w:t>
      </w:r>
    </w:p>
    <w:p w14:paraId="617B5DD6" w14:textId="77777777" w:rsidR="00E50545" w:rsidRPr="00B70117" w:rsidRDefault="00E50545" w:rsidP="00E5054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54CBC54A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285C8CF6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  <w:t>(8)</w:t>
      </w:r>
    </w:p>
    <w:p w14:paraId="0198947C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 aplica</w:t>
      </w:r>
      <w:r w:rsidRPr="00B70117">
        <w:rPr>
          <w:rFonts w:ascii="Arial" w:hAnsi="Arial" w:cs="Arial"/>
        </w:rPr>
        <w:tab/>
        <w:t>(9)</w:t>
      </w:r>
    </w:p>
    <w:p w14:paraId="558507BA" w14:textId="77777777" w:rsidR="00E50545" w:rsidRPr="00B70117" w:rsidRDefault="00E50545" w:rsidP="00E50545">
      <w:pPr>
        <w:pStyle w:val="Prrafodelista"/>
        <w:ind w:left="1068"/>
        <w:rPr>
          <w:rFonts w:ascii="Arial" w:hAnsi="Arial" w:cs="Arial"/>
        </w:rPr>
      </w:pPr>
    </w:p>
    <w:p w14:paraId="6B864AA1" w14:textId="77777777" w:rsidR="00E50545" w:rsidRPr="00B70117" w:rsidRDefault="00E50545" w:rsidP="00E50545">
      <w:pPr>
        <w:ind w:left="708" w:firstLine="12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C. (EN CASO DE QUE ESTÉ PRESENTE O SEA ANORMAL) por favor describa este comportamiento:</w:t>
      </w:r>
    </w:p>
    <w:p w14:paraId="19E9E28D" w14:textId="77777777" w:rsidR="00E50545" w:rsidRPr="00B70117" w:rsidRDefault="00E50545" w:rsidP="00E50545">
      <w:pPr>
        <w:pBdr>
          <w:bottom w:val="single" w:sz="12" w:space="1" w:color="auto"/>
        </w:pBdr>
        <w:ind w:left="708"/>
        <w:rPr>
          <w:rFonts w:ascii="Arial" w:hAnsi="Arial" w:cs="Arial"/>
        </w:rPr>
      </w:pPr>
    </w:p>
    <w:p w14:paraId="3CA4E99B" w14:textId="77777777" w:rsidR="00E50545" w:rsidRPr="00B70117" w:rsidRDefault="00E50545" w:rsidP="00E50545">
      <w:pPr>
        <w:pStyle w:val="Prrafodelista"/>
        <w:rPr>
          <w:rFonts w:ascii="Arial" w:hAnsi="Arial" w:cs="Arial"/>
        </w:rPr>
      </w:pPr>
    </w:p>
    <w:p w14:paraId="1DA2A37F" w14:textId="77777777" w:rsidR="00E50545" w:rsidRPr="00B70117" w:rsidRDefault="00E50545" w:rsidP="00E50545">
      <w:pPr>
        <w:pStyle w:val="Prrafodelista"/>
        <w:ind w:left="0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Alteración de la memoria </w:t>
      </w:r>
    </w:p>
    <w:p w14:paraId="0366FDDB" w14:textId="77777777" w:rsidR="00E50545" w:rsidRPr="00B70117" w:rsidRDefault="00E50545" w:rsidP="00E5054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Exhibió el paciente problemas de memoria durante la entrevista, como incapacidad para evocar eventos que ocurrieron en el hospital o dificultad para recordar instrucciones?</w:t>
      </w:r>
    </w:p>
    <w:p w14:paraId="21256F4F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</w:p>
    <w:p w14:paraId="342BFEBE" w14:textId="77777777" w:rsidR="00E50545" w:rsidRPr="00B70117" w:rsidRDefault="00E50545" w:rsidP="00E505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- No presente en ningún momento durante de la entrevista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16D89F16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Presente ligeramente durante  algunos momentos durante la entrevista(2)</w:t>
      </w:r>
    </w:p>
    <w:p w14:paraId="0F5BBD3A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Presente marcadamente durante  algunos momentos durante la entrevista</w:t>
      </w:r>
      <w:r w:rsidRPr="00B70117">
        <w:rPr>
          <w:rFonts w:ascii="Arial" w:hAnsi="Arial" w:cs="Arial"/>
        </w:rPr>
        <w:t xml:space="preserve"> </w:t>
      </w:r>
      <w:r w:rsidRPr="00B70117">
        <w:rPr>
          <w:rFonts w:ascii="Arial" w:hAnsi="Arial" w:cs="Arial"/>
        </w:rPr>
        <w:tab/>
        <w:t>(3)</w:t>
      </w:r>
    </w:p>
    <w:p w14:paraId="4D771051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6BB9E0BE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54EFD9C0" w14:textId="77777777" w:rsidR="00E50545" w:rsidRPr="00B70117" w:rsidRDefault="00E50545" w:rsidP="00E50545">
      <w:pPr>
        <w:ind w:left="708" w:firstLine="12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B. (EN CASO DE QUE ESTÉ PRESENTE O SEA ANORMAL), este comportamiento tiene fluctuaciones durante la entrevista, es decir, aparece y desaparece, o aumenta o disminuye en severidad?</w:t>
      </w:r>
    </w:p>
    <w:p w14:paraId="108176FD" w14:textId="77777777" w:rsidR="00E50545" w:rsidRPr="00B70117" w:rsidRDefault="00E50545" w:rsidP="00E5054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51BE9263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1702CEF0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  <w:t>(8)</w:t>
      </w:r>
    </w:p>
    <w:p w14:paraId="61C98109" w14:textId="77777777" w:rsidR="00E50545" w:rsidRPr="00B70117" w:rsidRDefault="00E50545" w:rsidP="00E505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 aplica</w:t>
      </w:r>
      <w:r w:rsidRPr="00B70117">
        <w:rPr>
          <w:rFonts w:ascii="Arial" w:hAnsi="Arial" w:cs="Arial"/>
        </w:rPr>
        <w:tab/>
        <w:t>(9)</w:t>
      </w:r>
    </w:p>
    <w:p w14:paraId="0A682AC9" w14:textId="77777777" w:rsidR="00E50545" w:rsidRPr="00B70117" w:rsidRDefault="00E50545" w:rsidP="00E50545">
      <w:pPr>
        <w:pStyle w:val="Prrafodelista"/>
        <w:ind w:left="1068"/>
        <w:rPr>
          <w:rFonts w:ascii="Arial" w:hAnsi="Arial" w:cs="Arial"/>
        </w:rPr>
      </w:pPr>
    </w:p>
    <w:p w14:paraId="593E25CD" w14:textId="77777777" w:rsidR="00E50545" w:rsidRPr="00B70117" w:rsidRDefault="00E50545" w:rsidP="00E50545">
      <w:pPr>
        <w:ind w:left="708" w:firstLine="12"/>
        <w:rPr>
          <w:rFonts w:ascii="Arial" w:hAnsi="Arial" w:cs="Arial"/>
        </w:rPr>
      </w:pPr>
      <w:r w:rsidRPr="00B70117">
        <w:rPr>
          <w:rFonts w:ascii="Arial" w:hAnsi="Arial" w:cs="Arial"/>
        </w:rPr>
        <w:t>C. (EN CASO DE QUE ESTÉ PRESENTE O SEA ANORMAL) por favor describa este comportamiento:</w:t>
      </w:r>
    </w:p>
    <w:p w14:paraId="403D1FEF" w14:textId="77777777" w:rsidR="00E50545" w:rsidRPr="00B70117" w:rsidRDefault="00E50545" w:rsidP="00E50545">
      <w:pPr>
        <w:pBdr>
          <w:bottom w:val="single" w:sz="12" w:space="1" w:color="auto"/>
        </w:pBdr>
        <w:ind w:left="708"/>
        <w:rPr>
          <w:rFonts w:ascii="Arial" w:hAnsi="Arial" w:cs="Arial"/>
        </w:rPr>
      </w:pPr>
    </w:p>
    <w:p w14:paraId="03FEF456" w14:textId="77777777" w:rsidR="00E50545" w:rsidRPr="00B70117" w:rsidRDefault="00E50545" w:rsidP="00E50545">
      <w:pPr>
        <w:rPr>
          <w:rFonts w:ascii="Arial" w:hAnsi="Arial" w:cs="Arial"/>
        </w:rPr>
      </w:pPr>
    </w:p>
    <w:p w14:paraId="66F038EB" w14:textId="77777777" w:rsidR="00E50545" w:rsidRPr="00B70117" w:rsidRDefault="00E50545" w:rsidP="00E50545">
      <w:pPr>
        <w:pStyle w:val="Prrafodelista"/>
        <w:ind w:left="0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Alteración de la percepción </w:t>
      </w:r>
    </w:p>
    <w:p w14:paraId="28C4799F" w14:textId="77777777" w:rsidR="00E50545" w:rsidRPr="00B70117" w:rsidRDefault="00E50545" w:rsidP="00E5054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lastRenderedPageBreak/>
        <w:t>Presentó el paciente alteraciones en la percepción tales como alucinaciones, ilusiones o distorsiones (pensar que algo se movía cuando en realidad estaba inmóvil)?</w:t>
      </w:r>
    </w:p>
    <w:p w14:paraId="147A91F8" w14:textId="77777777" w:rsidR="00E50545" w:rsidRPr="00B70117" w:rsidRDefault="00E50545" w:rsidP="00E50545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- No la presentó en ningún momento durante la entrevista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3D3E9C54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La presentó ligeramente durante  algunos momentos durante la entrevista</w:t>
      </w:r>
      <w:r>
        <w:rPr>
          <w:rFonts w:ascii="Arial" w:hAnsi="Arial" w:cs="Arial"/>
        </w:rPr>
        <w:t xml:space="preserve"> </w:t>
      </w:r>
      <w:r w:rsidRPr="00B70117">
        <w:rPr>
          <w:rFonts w:ascii="Arial" w:hAnsi="Arial" w:cs="Arial"/>
        </w:rPr>
        <w:t>(2)</w:t>
      </w:r>
    </w:p>
    <w:p w14:paraId="26001610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1"/>
          <w:szCs w:val="21"/>
        </w:rPr>
        <w:t>La presentó marcadamente durante algunos momentos durante la entrevista</w:t>
      </w:r>
      <w:r w:rsidRPr="00B70117">
        <w:rPr>
          <w:rFonts w:ascii="Arial" w:hAnsi="Arial" w:cs="Arial"/>
        </w:rPr>
        <w:t xml:space="preserve"> </w:t>
      </w:r>
      <w:r w:rsidRPr="00B70117">
        <w:rPr>
          <w:rFonts w:ascii="Arial" w:hAnsi="Arial" w:cs="Arial"/>
        </w:rPr>
        <w:tab/>
        <w:t>(3)</w:t>
      </w:r>
    </w:p>
    <w:p w14:paraId="6C5B2B97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Incierto 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00A44083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384B906C" w14:textId="77777777" w:rsidR="00E50545" w:rsidRPr="00B70117" w:rsidRDefault="00E50545" w:rsidP="00E50545">
      <w:pPr>
        <w:ind w:left="708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B. (EN CASO DE QUE ESTÉ PRESENTE O SEA ANORMAL), este comportamiento fluctúa durante la entrevista, es decir, aparece y desaparece, aumenta o disminuye en severidad?</w:t>
      </w:r>
    </w:p>
    <w:p w14:paraId="45F046DE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2DDB8A77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5A5BCC93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0EC3F8F9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No aplica 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(9)</w:t>
      </w:r>
    </w:p>
    <w:p w14:paraId="0F332C92" w14:textId="77777777" w:rsidR="00E50545" w:rsidRPr="00B70117" w:rsidRDefault="00E50545" w:rsidP="00E50545">
      <w:pPr>
        <w:pStyle w:val="Prrafodelista"/>
        <w:ind w:left="1068"/>
        <w:jc w:val="both"/>
        <w:rPr>
          <w:rFonts w:ascii="Arial" w:hAnsi="Arial" w:cs="Arial"/>
        </w:rPr>
      </w:pPr>
    </w:p>
    <w:p w14:paraId="394194C9" w14:textId="77777777" w:rsidR="00E50545" w:rsidRPr="00B70117" w:rsidRDefault="00E50545" w:rsidP="00E50545">
      <w:pPr>
        <w:pBdr>
          <w:bottom w:val="single" w:sz="12" w:space="1" w:color="auto"/>
        </w:pBdr>
        <w:ind w:left="708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C. (SI ESTUVO PRESENTE O FUE ANORMAL) por favor describa este comportamiento presentado:</w:t>
      </w:r>
    </w:p>
    <w:p w14:paraId="23F5C241" w14:textId="77777777" w:rsidR="00E50545" w:rsidRPr="00B70117" w:rsidRDefault="00E50545" w:rsidP="00E50545">
      <w:pPr>
        <w:pStyle w:val="Prrafodelista"/>
        <w:rPr>
          <w:rFonts w:ascii="Arial" w:hAnsi="Arial" w:cs="Arial"/>
        </w:rPr>
      </w:pPr>
    </w:p>
    <w:p w14:paraId="262A0C49" w14:textId="77777777" w:rsidR="00E50545" w:rsidRPr="00B70117" w:rsidRDefault="00E50545" w:rsidP="00E50545">
      <w:pPr>
        <w:pStyle w:val="Prrafodelista"/>
        <w:ind w:left="0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Agitación psicomotora </w:t>
      </w:r>
    </w:p>
    <w:p w14:paraId="362609BD" w14:textId="77777777" w:rsidR="00E50545" w:rsidRPr="00B70117" w:rsidRDefault="00E50545" w:rsidP="00E5054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Parte I </w:t>
      </w:r>
    </w:p>
    <w:p w14:paraId="6C505A7E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¿En algún momento durante la entrevista el paciente exhibió un aumento inusual de su actividad motora como desasosiego, retiro de las sábanas de su cama, golpeteo con los dedos o cambios frecuentes y súbitos de posición?</w:t>
      </w:r>
    </w:p>
    <w:p w14:paraId="61AC94E0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</w:p>
    <w:p w14:paraId="34D82E04" w14:textId="77777777" w:rsidR="00E50545" w:rsidRPr="00B70117" w:rsidRDefault="00E50545" w:rsidP="00E50545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 la presentó en ningún momento durante la entrevista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646A24B8" w14:textId="39A1B13D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50545">
        <w:rPr>
          <w:rFonts w:ascii="Arial" w:hAnsi="Arial" w:cs="Arial"/>
          <w:sz w:val="22"/>
          <w:szCs w:val="22"/>
        </w:rPr>
        <w:t>La presentó ligeramente durante  algunos momentos durante la entrevista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0117">
        <w:rPr>
          <w:rFonts w:ascii="Arial" w:hAnsi="Arial" w:cs="Arial"/>
        </w:rPr>
        <w:t>(2)</w:t>
      </w:r>
    </w:p>
    <w:p w14:paraId="570F9BCE" w14:textId="0B195412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50545">
        <w:rPr>
          <w:rFonts w:ascii="Arial" w:hAnsi="Arial" w:cs="Arial"/>
          <w:sz w:val="21"/>
          <w:szCs w:val="21"/>
        </w:rPr>
        <w:t>La presentó marcadamente durante  algunos momentos durante la entrevista</w:t>
      </w:r>
      <w:r>
        <w:rPr>
          <w:rFonts w:ascii="Arial" w:hAnsi="Arial" w:cs="Arial"/>
          <w:sz w:val="21"/>
          <w:szCs w:val="21"/>
        </w:rPr>
        <w:tab/>
      </w:r>
      <w:r w:rsidRPr="00B70117">
        <w:rPr>
          <w:rFonts w:ascii="Arial" w:hAnsi="Arial" w:cs="Arial"/>
        </w:rPr>
        <w:t>(3)</w:t>
      </w:r>
    </w:p>
    <w:p w14:paraId="0CD91C6F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Incierto 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002485B3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1429E06C" w14:textId="77777777" w:rsidR="00E50545" w:rsidRPr="00B70117" w:rsidRDefault="00E50545" w:rsidP="00E50545">
      <w:pPr>
        <w:ind w:left="708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B. (EN CASO DE QUE ESTÉ PRESENTE O SEA ANORMAL), este comportamiento fluctúa durante la entrevista, es decir, aparece y desaparece, aumenta o disminuye en severidad?</w:t>
      </w:r>
    </w:p>
    <w:p w14:paraId="25935226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1FC34585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214EB079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62D4CB6D" w14:textId="720A2DEF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No aplica </w:t>
      </w:r>
      <w:r w:rsidRPr="00B70117">
        <w:rPr>
          <w:rFonts w:ascii="Arial" w:hAnsi="Arial" w:cs="Arial"/>
        </w:rPr>
        <w:tab/>
        <w:t>(9)</w:t>
      </w:r>
    </w:p>
    <w:p w14:paraId="188CFAA7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</w:p>
    <w:p w14:paraId="73789B47" w14:textId="77777777" w:rsidR="00E50545" w:rsidRPr="00B70117" w:rsidRDefault="00E50545" w:rsidP="00E50545">
      <w:pPr>
        <w:pStyle w:val="Prrafodelista"/>
        <w:numPr>
          <w:ilvl w:val="0"/>
          <w:numId w:val="11"/>
        </w:num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(SI ESTUVO PRESENTE O FUE ANORMAL) por favor describa este comportamiento presentado:</w:t>
      </w:r>
    </w:p>
    <w:p w14:paraId="74E9DEFD" w14:textId="77777777" w:rsidR="00E50545" w:rsidRPr="00B70117" w:rsidRDefault="00E50545" w:rsidP="00E50545">
      <w:pPr>
        <w:pBdr>
          <w:bottom w:val="single" w:sz="12" w:space="1" w:color="auto"/>
        </w:pBdr>
        <w:ind w:left="720"/>
        <w:jc w:val="both"/>
        <w:rPr>
          <w:rFonts w:ascii="Arial" w:hAnsi="Arial" w:cs="Arial"/>
        </w:rPr>
      </w:pPr>
    </w:p>
    <w:p w14:paraId="4B1C74D7" w14:textId="77777777" w:rsidR="00E50545" w:rsidRPr="00B70117" w:rsidRDefault="00E50545" w:rsidP="00E50545">
      <w:pPr>
        <w:rPr>
          <w:rFonts w:ascii="Arial" w:hAnsi="Arial" w:cs="Arial"/>
        </w:rPr>
      </w:pPr>
    </w:p>
    <w:p w14:paraId="1DBB295C" w14:textId="77777777" w:rsidR="00E50545" w:rsidRPr="00B70117" w:rsidRDefault="00E50545" w:rsidP="00E50545">
      <w:pPr>
        <w:rPr>
          <w:rFonts w:ascii="Arial" w:hAnsi="Arial" w:cs="Arial"/>
        </w:rPr>
      </w:pPr>
      <w:r w:rsidRPr="00B70117">
        <w:rPr>
          <w:rFonts w:ascii="Arial" w:hAnsi="Arial" w:cs="Arial"/>
        </w:rPr>
        <w:t>Retardo</w:t>
      </w:r>
      <w:r>
        <w:rPr>
          <w:rFonts w:ascii="Arial" w:hAnsi="Arial" w:cs="Arial"/>
        </w:rPr>
        <w:t xml:space="preserve"> (enlentecimiento)</w:t>
      </w:r>
      <w:r w:rsidRPr="00B70117">
        <w:rPr>
          <w:rFonts w:ascii="Arial" w:hAnsi="Arial" w:cs="Arial"/>
        </w:rPr>
        <w:t xml:space="preserve"> psicomotor</w:t>
      </w:r>
    </w:p>
    <w:p w14:paraId="302E6C50" w14:textId="77777777" w:rsidR="00E50545" w:rsidRPr="00B70117" w:rsidRDefault="00E50545" w:rsidP="00E5054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Parte II </w:t>
      </w:r>
    </w:p>
    <w:p w14:paraId="7FFE143F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En algún momento durante la entrevista el paciente exhibió una disminución inusual en su actividad motora como letargo, lentitud en sus movimientos, </w:t>
      </w:r>
      <w:r w:rsidRPr="00B70117">
        <w:rPr>
          <w:rFonts w:ascii="Arial" w:hAnsi="Arial" w:cs="Arial"/>
        </w:rPr>
        <w:lastRenderedPageBreak/>
        <w:t>mirada perdida o permanencia en la misma posición durante un tiempo prolongado?</w:t>
      </w:r>
    </w:p>
    <w:p w14:paraId="515BB743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</w:p>
    <w:p w14:paraId="46926147" w14:textId="77777777" w:rsidR="00E50545" w:rsidRPr="00B70117" w:rsidRDefault="00E50545" w:rsidP="00E5054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70117">
        <w:rPr>
          <w:rFonts w:ascii="Arial" w:hAnsi="Arial" w:cs="Arial"/>
        </w:rPr>
        <w:t>No la presentó en ningún momento durante la entrevista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78AAB5C2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La presentó ligeramente durante  algunos momentos durante la entrevista</w:t>
      </w:r>
      <w:r w:rsidRPr="00B70117">
        <w:rPr>
          <w:rFonts w:ascii="Arial" w:hAnsi="Arial" w:cs="Arial"/>
        </w:rPr>
        <w:tab/>
        <w:t>(2)</w:t>
      </w:r>
    </w:p>
    <w:p w14:paraId="480BD2EE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1"/>
          <w:szCs w:val="21"/>
        </w:rPr>
        <w:t>La presentó marcadamente durante  algunos momentos durante la entrevista</w:t>
      </w:r>
      <w:r w:rsidRPr="00B70117">
        <w:rPr>
          <w:rFonts w:ascii="Arial" w:hAnsi="Arial" w:cs="Arial"/>
        </w:rPr>
        <w:t xml:space="preserve"> </w:t>
      </w:r>
      <w:r w:rsidRPr="00B70117">
        <w:rPr>
          <w:rFonts w:ascii="Arial" w:hAnsi="Arial" w:cs="Arial"/>
        </w:rPr>
        <w:tab/>
        <w:t>(3)</w:t>
      </w:r>
    </w:p>
    <w:p w14:paraId="08A7CD41" w14:textId="77777777" w:rsidR="00E50545" w:rsidRPr="00B70117" w:rsidRDefault="00E50545" w:rsidP="00E5054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Incierto 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2879F375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697D95DC" w14:textId="77777777" w:rsidR="00E50545" w:rsidRPr="00B70117" w:rsidRDefault="00E50545" w:rsidP="00E50545">
      <w:pPr>
        <w:ind w:left="708"/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B. (EN CASO DE QUE ESTÉ PRESENTE O SEA ANORMAL), este comportamiento fluctúa durante la entrevista, es decir, aparece y desaparece, aumenta o disminuye en severidad?</w:t>
      </w:r>
    </w:p>
    <w:p w14:paraId="11EB0845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Si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(1)</w:t>
      </w:r>
    </w:p>
    <w:p w14:paraId="00A8EF66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No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 xml:space="preserve">(2) </w:t>
      </w:r>
    </w:p>
    <w:p w14:paraId="6BF4D599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2AB33B9B" w14:textId="77777777" w:rsidR="00E50545" w:rsidRPr="00B70117" w:rsidRDefault="00E50545" w:rsidP="00E5054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No aplica 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(9)</w:t>
      </w:r>
    </w:p>
    <w:p w14:paraId="3902736A" w14:textId="77777777" w:rsidR="00E50545" w:rsidRPr="00B70117" w:rsidRDefault="00E50545" w:rsidP="00E50545">
      <w:pPr>
        <w:pStyle w:val="Prrafodelista"/>
        <w:ind w:left="1068"/>
        <w:jc w:val="both"/>
        <w:rPr>
          <w:rFonts w:ascii="Arial" w:hAnsi="Arial" w:cs="Arial"/>
        </w:rPr>
      </w:pPr>
    </w:p>
    <w:p w14:paraId="2E1275A3" w14:textId="77777777" w:rsidR="00E50545" w:rsidRPr="00B70117" w:rsidRDefault="00E50545" w:rsidP="00E50545">
      <w:pPr>
        <w:pStyle w:val="Prrafodelista"/>
        <w:numPr>
          <w:ilvl w:val="0"/>
          <w:numId w:val="12"/>
        </w:num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(SI ESTUVO PRESENTE O FUE ANORMAL) por favor describa este comportamiento presentado:</w:t>
      </w:r>
    </w:p>
    <w:p w14:paraId="1537B6AC" w14:textId="77777777" w:rsidR="00E50545" w:rsidRPr="00B70117" w:rsidRDefault="00E50545" w:rsidP="00E50545">
      <w:pPr>
        <w:pStyle w:val="Prrafodelista"/>
        <w:rPr>
          <w:rFonts w:ascii="Arial" w:hAnsi="Arial" w:cs="Arial"/>
        </w:rPr>
      </w:pPr>
    </w:p>
    <w:p w14:paraId="1567B0C4" w14:textId="77777777" w:rsidR="00E50545" w:rsidRPr="00B70117" w:rsidRDefault="00E50545" w:rsidP="00E50545">
      <w:pPr>
        <w:pStyle w:val="Prrafodelista"/>
        <w:ind w:left="0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Alteración del ciclo sueño – vigilia </w:t>
      </w:r>
    </w:p>
    <w:p w14:paraId="45F4FF3B" w14:textId="77777777" w:rsidR="00E50545" w:rsidRPr="00B70117" w:rsidRDefault="00E50545" w:rsidP="00E5054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¿Reportó el paciente / familiar / enfermero(a) / cuidador alguna dificultad con el patrón de sueño en las últimas 24 horas (incluidos reportes antiguos o nuevos, o con empeoramiento), tales como somnolencia excesiva durante el día e insomnio en la noche?</w:t>
      </w:r>
    </w:p>
    <w:p w14:paraId="62F064D4" w14:textId="77777777" w:rsidR="00E50545" w:rsidRPr="00B70117" w:rsidRDefault="00E50545" w:rsidP="00E50545">
      <w:pPr>
        <w:pStyle w:val="Prrafodelista"/>
        <w:jc w:val="both"/>
        <w:rPr>
          <w:rFonts w:ascii="Arial" w:hAnsi="Arial" w:cs="Arial"/>
        </w:rPr>
      </w:pPr>
    </w:p>
    <w:p w14:paraId="3B591685" w14:textId="77777777" w:rsidR="00E50545" w:rsidRPr="00B70117" w:rsidRDefault="00E50545" w:rsidP="00E5054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–</w:t>
      </w:r>
      <w:r w:rsidRPr="00B70117">
        <w:rPr>
          <w:rFonts w:ascii="Arial" w:hAnsi="Arial" w:cs="Arial"/>
          <w:sz w:val="23"/>
          <w:szCs w:val="23"/>
        </w:rPr>
        <w:t>Presente, ligeramente. Somnoliento durante la entrevista pero fácilmente despertable; o, cualquier reporte de alteración leve del sueño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(0)</w:t>
      </w:r>
    </w:p>
    <w:p w14:paraId="63C1CFAB" w14:textId="77777777" w:rsidR="00E50545" w:rsidRPr="00B70117" w:rsidRDefault="00E50545" w:rsidP="00E5054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Presente, marcadamente. Ocurre frecuentemente o interrumpe la entrevista</w:t>
      </w:r>
      <w:r w:rsidRPr="00B70117">
        <w:rPr>
          <w:rFonts w:ascii="Arial" w:hAnsi="Arial" w:cs="Arial"/>
        </w:rPr>
        <w:tab/>
        <w:t>(1)</w:t>
      </w:r>
    </w:p>
    <w:p w14:paraId="1D48CDC8" w14:textId="77777777" w:rsidR="00E50545" w:rsidRPr="00B70117" w:rsidRDefault="00E50545" w:rsidP="00E5054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  <w:sz w:val="22"/>
          <w:szCs w:val="22"/>
        </w:rPr>
        <w:t>No presente durante la entrevista y sin reportes de alteraciones del sueño.</w:t>
      </w:r>
      <w:r w:rsidRPr="00B70117">
        <w:rPr>
          <w:rFonts w:ascii="Arial" w:hAnsi="Arial" w:cs="Arial"/>
        </w:rPr>
        <w:tab/>
        <w:t xml:space="preserve">(2) </w:t>
      </w:r>
    </w:p>
    <w:p w14:paraId="0D0B3266" w14:textId="77777777" w:rsidR="00E50545" w:rsidRPr="00B70117" w:rsidRDefault="00E50545" w:rsidP="00E5054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>Incierto</w:t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</w:r>
      <w:r w:rsidRPr="00B70117">
        <w:rPr>
          <w:rFonts w:ascii="Arial" w:hAnsi="Arial" w:cs="Arial"/>
        </w:rPr>
        <w:tab/>
        <w:t>(8)</w:t>
      </w:r>
    </w:p>
    <w:p w14:paraId="01992423" w14:textId="77777777" w:rsidR="00E50545" w:rsidRPr="00B70117" w:rsidRDefault="00E50545" w:rsidP="00E50545">
      <w:pPr>
        <w:pStyle w:val="Prrafodelista"/>
        <w:ind w:left="1080"/>
        <w:jc w:val="both"/>
        <w:rPr>
          <w:rFonts w:ascii="Arial" w:hAnsi="Arial" w:cs="Arial"/>
        </w:rPr>
      </w:pPr>
    </w:p>
    <w:p w14:paraId="6B0C0537" w14:textId="77777777" w:rsidR="00E50545" w:rsidRPr="00B70117" w:rsidRDefault="00E50545" w:rsidP="00E5054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B70117">
        <w:rPr>
          <w:rFonts w:ascii="Arial" w:hAnsi="Arial" w:cs="Arial"/>
        </w:rPr>
        <w:t xml:space="preserve">(EN CASO DE SER AFIRMATIVO) por favor describa la alteraciones presentadas. </w:t>
      </w:r>
    </w:p>
    <w:p w14:paraId="4730F928" w14:textId="77777777" w:rsidR="00E50545" w:rsidRPr="00B70117" w:rsidRDefault="00E50545" w:rsidP="00E50545">
      <w:pPr>
        <w:pBdr>
          <w:bottom w:val="single" w:sz="12" w:space="5" w:color="auto"/>
        </w:pBdr>
        <w:ind w:left="1080"/>
        <w:rPr>
          <w:rFonts w:ascii="Arial" w:hAnsi="Arial" w:cs="Arial"/>
        </w:rPr>
      </w:pPr>
    </w:p>
    <w:p w14:paraId="3CD34162" w14:textId="77777777" w:rsidR="00E50545" w:rsidRDefault="00E50545" w:rsidP="00E50545">
      <w:pPr>
        <w:rPr>
          <w:rFonts w:ascii="Arial" w:hAnsi="Arial" w:cs="Arial"/>
        </w:rPr>
      </w:pPr>
    </w:p>
    <w:p w14:paraId="0F801BE1" w14:textId="77777777" w:rsidR="00E50545" w:rsidRDefault="00E50545" w:rsidP="00E50545">
      <w:pPr>
        <w:rPr>
          <w:rFonts w:ascii="Arial" w:hAnsi="Arial" w:cs="Arial"/>
        </w:rPr>
      </w:pPr>
    </w:p>
    <w:p w14:paraId="40BA40F5" w14:textId="77777777" w:rsidR="00E50545" w:rsidRDefault="00E50545" w:rsidP="00E50545">
      <w:pPr>
        <w:rPr>
          <w:rFonts w:ascii="Arial" w:hAnsi="Arial" w:cs="Arial"/>
        </w:rPr>
      </w:pPr>
    </w:p>
    <w:p w14:paraId="445AD603" w14:textId="77777777" w:rsidR="00E50545" w:rsidRDefault="00E50545" w:rsidP="00E50545">
      <w:pPr>
        <w:rPr>
          <w:rFonts w:ascii="Arial" w:hAnsi="Arial" w:cs="Arial"/>
        </w:rPr>
      </w:pPr>
    </w:p>
    <w:p w14:paraId="5DFCDCC7" w14:textId="77777777" w:rsidR="005B68A4" w:rsidRDefault="005B68A4"/>
    <w:sectPr w:rsidR="005B68A4" w:rsidSect="009E1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1BDE"/>
    <w:multiLevelType w:val="hybridMultilevel"/>
    <w:tmpl w:val="CF5EE02C"/>
    <w:lvl w:ilvl="0" w:tplc="C4022B2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B07FA"/>
    <w:multiLevelType w:val="hybridMultilevel"/>
    <w:tmpl w:val="5D562122"/>
    <w:lvl w:ilvl="0" w:tplc="91A4AD1C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C36B7"/>
    <w:multiLevelType w:val="hybridMultilevel"/>
    <w:tmpl w:val="D8C47CCA"/>
    <w:lvl w:ilvl="0" w:tplc="69D44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16F5B"/>
    <w:multiLevelType w:val="hybridMultilevel"/>
    <w:tmpl w:val="16006308"/>
    <w:lvl w:ilvl="0" w:tplc="12F0F0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E476D"/>
    <w:multiLevelType w:val="hybridMultilevel"/>
    <w:tmpl w:val="BAD87676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79AC"/>
    <w:multiLevelType w:val="hybridMultilevel"/>
    <w:tmpl w:val="3EE40E66"/>
    <w:lvl w:ilvl="0" w:tplc="418E6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40A2F"/>
    <w:multiLevelType w:val="hybridMultilevel"/>
    <w:tmpl w:val="7FB0F8B0"/>
    <w:lvl w:ilvl="0" w:tplc="8ACA0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75E62"/>
    <w:multiLevelType w:val="hybridMultilevel"/>
    <w:tmpl w:val="81181BA6"/>
    <w:lvl w:ilvl="0" w:tplc="18445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E858BE"/>
    <w:multiLevelType w:val="hybridMultilevel"/>
    <w:tmpl w:val="3E2A1FFE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D01FE"/>
    <w:multiLevelType w:val="hybridMultilevel"/>
    <w:tmpl w:val="92FE9640"/>
    <w:lvl w:ilvl="0" w:tplc="76CE1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497E"/>
    <w:multiLevelType w:val="hybridMultilevel"/>
    <w:tmpl w:val="EBDAC97C"/>
    <w:lvl w:ilvl="0" w:tplc="FECA1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461AF"/>
    <w:multiLevelType w:val="hybridMultilevel"/>
    <w:tmpl w:val="7182F64E"/>
    <w:lvl w:ilvl="0" w:tplc="C4022B2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020FEF"/>
    <w:multiLevelType w:val="hybridMultilevel"/>
    <w:tmpl w:val="E156558A"/>
    <w:lvl w:ilvl="0" w:tplc="C4022B2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E65A28"/>
    <w:multiLevelType w:val="hybridMultilevel"/>
    <w:tmpl w:val="250247C0"/>
    <w:lvl w:ilvl="0" w:tplc="CB24C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6724EA"/>
    <w:multiLevelType w:val="hybridMultilevel"/>
    <w:tmpl w:val="2C5AC4B2"/>
    <w:lvl w:ilvl="0" w:tplc="C4022B2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45"/>
    <w:rsid w:val="000333EC"/>
    <w:rsid w:val="005B68A4"/>
    <w:rsid w:val="009E100D"/>
    <w:rsid w:val="00E50545"/>
    <w:rsid w:val="00E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B1DE2"/>
  <w15:chartTrackingRefBased/>
  <w15:docId w15:val="{89863A14-0509-4947-9754-B51F453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Zarate</dc:creator>
  <cp:keywords/>
  <dc:description/>
  <cp:lastModifiedBy>Eduardo Zarate</cp:lastModifiedBy>
  <cp:revision>2</cp:revision>
  <dcterms:created xsi:type="dcterms:W3CDTF">2023-02-15T19:53:00Z</dcterms:created>
  <dcterms:modified xsi:type="dcterms:W3CDTF">2023-02-15T19:53:00Z</dcterms:modified>
</cp:coreProperties>
</file>